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8" w:rsidRPr="00C749D4" w:rsidRDefault="00C749D4" w:rsidP="00C749D4">
      <w:pPr>
        <w:shd w:val="clear" w:color="auto" w:fill="70AD47" w:themeFill="accent6"/>
        <w:ind w:left="284" w:right="851"/>
        <w:jc w:val="center"/>
        <w:rPr>
          <w:b/>
          <w:color w:val="FFFFFF" w:themeColor="background1"/>
          <w:sz w:val="72"/>
          <w:szCs w:val="72"/>
        </w:rPr>
      </w:pPr>
      <w:r w:rsidRPr="00C749D4">
        <w:rPr>
          <w:b/>
          <w:color w:val="FFFFFF" w:themeColor="background1"/>
          <w:sz w:val="72"/>
          <w:szCs w:val="72"/>
        </w:rPr>
        <w:t>CORONA MAATREGELEN</w:t>
      </w:r>
    </w:p>
    <w:p w:rsidR="00097E58" w:rsidRDefault="00097E58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514FA" w:rsidTr="0005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Default="001925F5" w:rsidP="000514FA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01564" cy="1001564"/>
                  <wp:effectExtent l="0" t="0" r="8255" b="8255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rap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512" cy="104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Pr="000514FA" w:rsidRDefault="001925F5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Gebruik de trap indien mogelijk</w:t>
            </w:r>
          </w:p>
        </w:tc>
      </w:tr>
    </w:tbl>
    <w:p w:rsidR="00C0284F" w:rsidRDefault="00C0284F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97E58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3A4CD8" w:rsidP="003A4CD8">
            <w:pPr>
              <w:ind w:right="302"/>
            </w:pPr>
            <w:r>
              <w:rPr>
                <w:noProof/>
                <w:lang w:eastAsia="nl-BE"/>
              </w:rPr>
              <w:t xml:space="preserve">   </w:t>
            </w:r>
            <w:r w:rsidR="001925F5">
              <w:rPr>
                <w:noProof/>
                <w:lang w:eastAsia="nl-BE"/>
              </w:rPr>
              <w:drawing>
                <wp:inline distT="0" distB="0" distL="0" distR="0" wp14:anchorId="69431A5A" wp14:editId="4E56DB1E">
                  <wp:extent cx="1057702" cy="1093456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fiche lift.pn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5" t="18792" r="49895" b="36872"/>
                          <a:stretch/>
                        </pic:blipFill>
                        <pic:spPr bwMode="auto">
                          <a:xfrm>
                            <a:off x="0" y="0"/>
                            <a:ext cx="1068977" cy="1105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nl-BE"/>
              </w:rPr>
              <w:t xml:space="preserve">    </w:t>
            </w:r>
            <w:r>
              <w:rPr>
                <w:noProof/>
                <w:lang w:eastAsia="nl-BE"/>
              </w:rPr>
              <w:drawing>
                <wp:inline distT="0" distB="0" distL="0" distR="0" wp14:anchorId="1E38F5F1" wp14:editId="16AF9CFA">
                  <wp:extent cx="1060704" cy="1055992"/>
                  <wp:effectExtent l="0" t="0" r="635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96" cy="118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1925F5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Maximum </w:t>
            </w:r>
            <w:r w:rsidR="003A4CD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personen</w:t>
            </w:r>
            <w:r w:rsidR="003A4CD8">
              <w:rPr>
                <w:sz w:val="36"/>
                <w:szCs w:val="36"/>
              </w:rPr>
              <w:t>.</w:t>
            </w:r>
          </w:p>
          <w:p w:rsidR="001925F5" w:rsidRPr="000514FA" w:rsidRDefault="001925F5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Wacht indien nodig op de volgende lift</w:t>
            </w:r>
          </w:p>
        </w:tc>
      </w:tr>
    </w:tbl>
    <w:p w:rsidR="000514FA" w:rsidRDefault="000514FA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1925F5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1925F5" w:rsidRDefault="001925F5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7161DF21" wp14:editId="52B9E8FA">
                  <wp:extent cx="1097280" cy="1097280"/>
                  <wp:effectExtent l="0" t="0" r="7620" b="762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iftgebruik-corona-1-300x3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1925F5" w:rsidRDefault="001925F5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 voldoende afstand in de lift</w:t>
            </w:r>
          </w:p>
          <w:p w:rsidR="001925F5" w:rsidRPr="000514FA" w:rsidRDefault="001925F5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 met je rug naar elkaar gekeerd staan</w:t>
            </w:r>
          </w:p>
        </w:tc>
      </w:tr>
    </w:tbl>
    <w:p w:rsidR="001925F5" w:rsidRDefault="001925F5" w:rsidP="000514FA">
      <w:pPr>
        <w:ind w:left="426" w:right="992"/>
      </w:pPr>
      <w:bookmarkStart w:id="0" w:name="_GoBack"/>
      <w:bookmarkEnd w:id="0"/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C749D4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Default="001925F5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37DAF5E" wp14:editId="161CF04B">
                  <wp:extent cx="1346294" cy="1126106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721" cy="1151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Pr="000514FA" w:rsidRDefault="00C749D4" w:rsidP="001925F5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Raak </w:t>
            </w:r>
            <w:r w:rsidR="001925F5">
              <w:rPr>
                <w:color w:val="FF0000"/>
                <w:sz w:val="36"/>
                <w:szCs w:val="36"/>
              </w:rPr>
              <w:t>toetsen niet aan met je blote vingers. Draag handschoenen of gebruik een pen, …</w:t>
            </w:r>
          </w:p>
        </w:tc>
      </w:tr>
    </w:tbl>
    <w:p w:rsidR="00C749D4" w:rsidRDefault="00C749D4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7C528F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7C528F" w:rsidRDefault="003A4CD8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02939FFE" wp14:editId="486C4222">
                  <wp:extent cx="1441324" cy="1402888"/>
                  <wp:effectExtent l="0" t="0" r="6985" b="6985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409" cy="142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7C528F" w:rsidRPr="000514FA" w:rsidRDefault="007C528F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 niet te dicht bij elkaar</w:t>
            </w:r>
          </w:p>
        </w:tc>
      </w:tr>
    </w:tbl>
    <w:p w:rsidR="00FF5F30" w:rsidRDefault="00FF5F30" w:rsidP="00C749D4"/>
    <w:sectPr w:rsidR="00FF5F30" w:rsidSect="007C528F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F"/>
    <w:rsid w:val="000514FA"/>
    <w:rsid w:val="000549EA"/>
    <w:rsid w:val="00097E58"/>
    <w:rsid w:val="001665A3"/>
    <w:rsid w:val="001925F5"/>
    <w:rsid w:val="003A4CD8"/>
    <w:rsid w:val="00410153"/>
    <w:rsid w:val="005E1339"/>
    <w:rsid w:val="007C528F"/>
    <w:rsid w:val="008A1E2C"/>
    <w:rsid w:val="00B45E19"/>
    <w:rsid w:val="00BE5FF1"/>
    <w:rsid w:val="00C0284F"/>
    <w:rsid w:val="00C749D4"/>
    <w:rsid w:val="00D4317A"/>
    <w:rsid w:val="00DE2014"/>
    <w:rsid w:val="00E14102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13CD"/>
  <w15:chartTrackingRefBased/>
  <w15:docId w15:val="{0773D36A-33F7-4056-A084-D3AD13E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0514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4</cp:revision>
  <dcterms:created xsi:type="dcterms:W3CDTF">2020-05-03T14:48:00Z</dcterms:created>
  <dcterms:modified xsi:type="dcterms:W3CDTF">2020-05-03T15:09:00Z</dcterms:modified>
</cp:coreProperties>
</file>